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B8" w:rsidRDefault="00F34169" w:rsidP="00807B1A">
      <w:pPr>
        <w:spacing w:after="83"/>
        <w:ind w:left="455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5170805</wp:posOffset>
            </wp:positionH>
            <wp:positionV relativeFrom="paragraph">
              <wp:posOffset>-159385</wp:posOffset>
            </wp:positionV>
            <wp:extent cx="1073785" cy="891540"/>
            <wp:effectExtent l="0" t="0" r="0" b="381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sz w:val="28"/>
        </w:rPr>
        <w:t>Základní škola a Mateřská škola Hrádek 144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8C32B8" w:rsidRDefault="00F34169">
      <w:pPr>
        <w:spacing w:after="21"/>
        <w:ind w:left="472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8C32B8" w:rsidRDefault="00F34169">
      <w:pPr>
        <w:spacing w:after="0"/>
        <w:ind w:right="1139"/>
        <w:jc w:val="right"/>
      </w:pPr>
      <w:r>
        <w:rPr>
          <w:rFonts w:ascii="Arial" w:eastAsia="Arial" w:hAnsi="Arial" w:cs="Arial"/>
          <w:b/>
          <w:sz w:val="28"/>
        </w:rPr>
        <w:t xml:space="preserve">EVIDENČNÍ LIST PRO DÍTĚ V MATEŘSKÉ ŠKOLE </w:t>
      </w:r>
    </w:p>
    <w:p w:rsidR="008C32B8" w:rsidRDefault="00F34169">
      <w:pPr>
        <w:spacing w:after="0"/>
        <w:ind w:left="472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0592" w:type="dxa"/>
        <w:tblInd w:w="-324" w:type="dxa"/>
        <w:tblCellMar>
          <w:left w:w="296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8C32B8" w:rsidTr="00807B1A">
        <w:trPr>
          <w:trHeight w:val="8388"/>
        </w:trPr>
        <w:tc>
          <w:tcPr>
            <w:tcW w:w="10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B8" w:rsidRDefault="00F34169">
            <w:pPr>
              <w:spacing w:after="12"/>
              <w:ind w:left="2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8C32B8" w:rsidRDefault="00F34169">
            <w:pPr>
              <w:spacing w:after="61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Vyplní rodiče: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Jméno dítěte: ………….................................................................................................................................... </w:t>
            </w:r>
          </w:p>
          <w:p w:rsidR="008C32B8" w:rsidRDefault="00F34169">
            <w:pPr>
              <w:spacing w:after="12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Adresa:………………………………….…………………………PSČ:  ………………………………………………. </w:t>
            </w:r>
          </w:p>
          <w:p w:rsidR="008C32B8" w:rsidRDefault="00F34169">
            <w:pPr>
              <w:spacing w:after="9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Datum a místo narození: …………...................   Rodné číslo: ………………….. 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Stát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obč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.: ………………… </w:t>
            </w:r>
          </w:p>
          <w:p w:rsidR="008C32B8" w:rsidRDefault="00F34169">
            <w:pPr>
              <w:spacing w:after="14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tabs>
                <w:tab w:val="center" w:pos="446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Zdravotní pojišťovna: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……………….    Mateřský jazyk: ………….………….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 Jméno a datum narození sourozenců: ……………………………………………………………….……………….. </w:t>
            </w:r>
          </w:p>
          <w:p w:rsidR="008C32B8" w:rsidRDefault="00F34169">
            <w:pPr>
              <w:spacing w:after="15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………………………………………………………………………………………….………………………………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156325" cy="7620"/>
                      <wp:effectExtent l="0" t="0" r="0" b="0"/>
                      <wp:docPr id="6972" name="Group 6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325" cy="7620"/>
                                <a:chOff x="0" y="0"/>
                                <a:chExt cx="6156325" cy="7620"/>
                              </a:xfrm>
                            </wpg:grpSpPr>
                            <wps:wsp>
                              <wps:cNvPr id="8210" name="Shape 8210"/>
                              <wps:cNvSpPr/>
                              <wps:spPr>
                                <a:xfrm>
                                  <a:off x="0" y="0"/>
                                  <a:ext cx="61563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325" h="9144">
                                      <a:moveTo>
                                        <a:pt x="0" y="0"/>
                                      </a:moveTo>
                                      <a:lnTo>
                                        <a:pt x="6156325" y="0"/>
                                      </a:lnTo>
                                      <a:lnTo>
                                        <a:pt x="61563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72" style="width:484.75pt;height:0.600037pt;mso-position-horizontal-relative:char;mso-position-vertical-relative:line" coordsize="61563,76">
                      <v:shape id="Shape 8211" style="position:absolute;width:61563;height:91;left:0;top:0;" coordsize="6156325,9144" path="m0,0l6156325,0l615632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Otec: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              Matka: </w:t>
            </w:r>
          </w:p>
          <w:p w:rsidR="008C32B8" w:rsidRDefault="00F34169">
            <w:pPr>
              <w:spacing w:after="11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Jméno:                ……… ………………………………….              ……………………………..…………………….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spacing w:after="11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Adresa :             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             ……………...……………………………………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spacing w:after="7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Telefon:              ……………………………………….……             ……………..……………………………………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spacing w:after="25"/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807B1A">
              <w:rPr>
                <w:rFonts w:ascii="Arial" w:eastAsia="Arial" w:hAnsi="Arial" w:cs="Arial"/>
                <w:b/>
                <w:sz w:val="20"/>
              </w:rPr>
              <w:t>Email:                ……………………………………………..           ………………………………………………….</w:t>
            </w:r>
          </w:p>
          <w:p w:rsidR="008C32B8" w:rsidRDefault="00F34169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85FE74" wp14:editId="797F81C0">
                      <wp:extent cx="6156325" cy="7620"/>
                      <wp:effectExtent l="0" t="0" r="0" b="0"/>
                      <wp:docPr id="6973" name="Group 6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325" cy="7620"/>
                                <a:chOff x="0" y="0"/>
                                <a:chExt cx="6156325" cy="7620"/>
                              </a:xfrm>
                            </wpg:grpSpPr>
                            <wps:wsp>
                              <wps:cNvPr id="8212" name="Shape 8212"/>
                              <wps:cNvSpPr/>
                              <wps:spPr>
                                <a:xfrm>
                                  <a:off x="0" y="0"/>
                                  <a:ext cx="61563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325" h="9144">
                                      <a:moveTo>
                                        <a:pt x="0" y="0"/>
                                      </a:moveTo>
                                      <a:lnTo>
                                        <a:pt x="6156325" y="0"/>
                                      </a:lnTo>
                                      <a:lnTo>
                                        <a:pt x="61563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73" style="width:484.75pt;height:0.600006pt;mso-position-horizontal-relative:char;mso-position-vertical-relative:line" coordsize="61563,76">
                      <v:shape id="Shape 8213" style="position:absolute;width:61563;height:91;left:0;top:0;" coordsize="6156325,9144" path="m0,0l6156325,0l615632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07B1A" w:rsidRDefault="00807B1A">
            <w:pPr>
              <w:ind w:left="28"/>
              <w:rPr>
                <w:rFonts w:ascii="Arial" w:eastAsia="Arial" w:hAnsi="Arial" w:cs="Arial"/>
                <w:sz w:val="20"/>
              </w:rPr>
            </w:pP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Adresa – telefon při náhlém onemocnění:  …………………………………………………………… </w:t>
            </w:r>
          </w:p>
          <w:p w:rsidR="008C32B8" w:rsidRDefault="008C32B8" w:rsidP="00807B1A"/>
        </w:tc>
      </w:tr>
    </w:tbl>
    <w:p w:rsidR="008C32B8" w:rsidRDefault="00F34169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8C32B8" w:rsidRDefault="00F341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 w:rsidR="00807B1A">
        <w:rPr>
          <w:noProof/>
        </w:rPr>
        <w:drawing>
          <wp:inline distT="0" distB="0" distL="0" distR="0" wp14:anchorId="48D2288A" wp14:editId="416A08C7">
            <wp:extent cx="6134100" cy="2476500"/>
            <wp:effectExtent l="0" t="0" r="0" b="0"/>
            <wp:docPr id="1" name="Picture 8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" name="Picture 80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5421" cy="247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2B8" w:rsidRDefault="008C32B8">
      <w:pPr>
        <w:spacing w:after="0"/>
      </w:pPr>
    </w:p>
    <w:p w:rsidR="008C32B8" w:rsidRDefault="00F34169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652" w:type="dxa"/>
        <w:tblInd w:w="-413" w:type="dxa"/>
        <w:tblCellMar>
          <w:top w:w="90" w:type="dxa"/>
          <w:left w:w="413" w:type="dxa"/>
          <w:right w:w="115" w:type="dxa"/>
        </w:tblCellMar>
        <w:tblLook w:val="04A0" w:firstRow="1" w:lastRow="0" w:firstColumn="1" w:lastColumn="0" w:noHBand="0" w:noVBand="1"/>
      </w:tblPr>
      <w:tblGrid>
        <w:gridCol w:w="10652"/>
      </w:tblGrid>
      <w:tr w:rsidR="008C32B8">
        <w:trPr>
          <w:trHeight w:val="2118"/>
        </w:trPr>
        <w:tc>
          <w:tcPr>
            <w:tcW w:w="1065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:rsidR="008C32B8" w:rsidRDefault="00F34169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                                                               ZDRAVOTNÍ STAV DÍTĚTE </w:t>
            </w:r>
          </w:p>
          <w:p w:rsidR="008C32B8" w:rsidRDefault="00F34169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b/>
                <w:sz w:val="20"/>
              </w:rPr>
              <w:t xml:space="preserve">1. Vyjádření lékaře: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spacing w:after="14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 Dítě je řádně očkováno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……</w:t>
            </w:r>
            <w:r w:rsidR="00807B1A">
              <w:rPr>
                <w:rFonts w:ascii="Arial" w:eastAsia="Arial" w:hAnsi="Arial" w:cs="Arial"/>
                <w:b/>
                <w:i/>
                <w:sz w:val="20"/>
              </w:rPr>
              <w:t>…………………………………………………………………………………………….</w:t>
            </w:r>
          </w:p>
          <w:p w:rsidR="008C32B8" w:rsidRDefault="008C32B8">
            <w:pPr>
              <w:ind w:left="720"/>
            </w:pPr>
          </w:p>
          <w:p w:rsidR="00807B1A" w:rsidRDefault="00807B1A">
            <w:pPr>
              <w:ind w:left="720"/>
            </w:pPr>
          </w:p>
          <w:p w:rsidR="008C32B8" w:rsidRDefault="00F34169">
            <w:pPr>
              <w:ind w:left="7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7B1A" w:rsidRPr="00807B1A" w:rsidRDefault="00807B1A" w:rsidP="00807B1A">
            <w:pPr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807B1A">
              <w:rPr>
                <w:rFonts w:ascii="Arial" w:eastAsia="Arial" w:hAnsi="Arial" w:cs="Arial"/>
                <w:b/>
                <w:i/>
                <w:sz w:val="20"/>
              </w:rPr>
              <w:t>Datum: …………………..…                Podpis a razítko lékaře: ……………………………………………</w:t>
            </w:r>
          </w:p>
          <w:p w:rsidR="00807B1A" w:rsidRDefault="00807B1A">
            <w:pPr>
              <w:ind w:left="720"/>
            </w:pPr>
          </w:p>
        </w:tc>
      </w:tr>
      <w:tr w:rsidR="008C32B8">
        <w:trPr>
          <w:trHeight w:val="5454"/>
        </w:trPr>
        <w:tc>
          <w:tcPr>
            <w:tcW w:w="1065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B8" w:rsidRDefault="00F34169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b/>
                <w:sz w:val="20"/>
              </w:rPr>
              <w:t xml:space="preserve">2. Vyjádření zákonného zástupce: </w:t>
            </w:r>
          </w:p>
          <w:p w:rsidR="008C32B8" w:rsidRDefault="00F34169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 Dítě vyžaduje speciální péči v oblasti    </w:t>
            </w:r>
          </w:p>
          <w:p w:rsidR="008C32B8" w:rsidRDefault="00F34169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zdravotní </w:t>
            </w:r>
          </w:p>
          <w:p w:rsidR="008C32B8" w:rsidRDefault="00F34169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tělesné </w:t>
            </w:r>
          </w:p>
          <w:p w:rsidR="008C32B8" w:rsidRDefault="00F34169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smyslové </w:t>
            </w:r>
          </w:p>
          <w:p w:rsidR="008C32B8" w:rsidRDefault="00F34169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jiné </w:t>
            </w:r>
          </w:p>
          <w:p w:rsidR="008C32B8" w:rsidRDefault="00F34169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Jiná závažná sdělení o dítěti: ………………………………………………………………………………………… </w:t>
            </w:r>
          </w:p>
          <w:p w:rsidR="008C32B8" w:rsidRDefault="00F34169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……………………………………………………………………………………………………………………………. </w:t>
            </w:r>
          </w:p>
          <w:p w:rsidR="008C32B8" w:rsidRDefault="00F34169">
            <w:pPr>
              <w:spacing w:after="1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Alergie: ……………………………………………………………………………………………………………….…. </w:t>
            </w:r>
          </w:p>
          <w:p w:rsidR="008C32B8" w:rsidRDefault="00F34169" w:rsidP="00807B1A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Možnost účasti na akcích školy - plavání,  lyžování, sportovní akce: </w:t>
            </w:r>
          </w:p>
          <w:p w:rsidR="008C32B8" w:rsidRDefault="00F34169">
            <w:pPr>
              <w:spacing w:after="1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……………………………………………………………………………………………………………………………. </w:t>
            </w:r>
          </w:p>
          <w:p w:rsidR="008C32B8" w:rsidRDefault="00F3416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C32B8" w:rsidRDefault="00F341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C32B8" w:rsidRDefault="00F34169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652" w:type="dxa"/>
        <w:tblInd w:w="-397" w:type="dxa"/>
        <w:tblCellMar>
          <w:left w:w="369" w:type="dxa"/>
          <w:right w:w="115" w:type="dxa"/>
        </w:tblCellMar>
        <w:tblLook w:val="04A0" w:firstRow="1" w:lastRow="0" w:firstColumn="1" w:lastColumn="0" w:noHBand="0" w:noVBand="1"/>
      </w:tblPr>
      <w:tblGrid>
        <w:gridCol w:w="10652"/>
      </w:tblGrid>
      <w:tr w:rsidR="008C32B8" w:rsidTr="00807B1A">
        <w:trPr>
          <w:trHeight w:val="3762"/>
        </w:trPr>
        <w:tc>
          <w:tcPr>
            <w:tcW w:w="10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Údaje školy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  <w:p w:rsidR="008C32B8" w:rsidRDefault="00F34169">
            <w:pPr>
              <w:spacing w:after="11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>Odklad školní docházky na rok: 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   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dne: ………………………………… </w:t>
            </w:r>
          </w:p>
          <w:p w:rsidR="008C32B8" w:rsidRDefault="00F34169">
            <w:pPr>
              <w:spacing w:after="14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spacing w:after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156325" cy="7620"/>
                      <wp:effectExtent l="0" t="0" r="0" b="0"/>
                      <wp:docPr id="5915" name="Group 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325" cy="7620"/>
                                <a:chOff x="0" y="0"/>
                                <a:chExt cx="6156325" cy="7620"/>
                              </a:xfrm>
                            </wpg:grpSpPr>
                            <wps:wsp>
                              <wps:cNvPr id="8216" name="Shape 8216"/>
                              <wps:cNvSpPr/>
                              <wps:spPr>
                                <a:xfrm>
                                  <a:off x="0" y="0"/>
                                  <a:ext cx="61563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325" h="9144">
                                      <a:moveTo>
                                        <a:pt x="0" y="0"/>
                                      </a:moveTo>
                                      <a:lnTo>
                                        <a:pt x="6156325" y="0"/>
                                      </a:lnTo>
                                      <a:lnTo>
                                        <a:pt x="61563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15" style="width:484.75pt;height:0.600037pt;mso-position-horizontal-relative:char;mso-position-vertical-relative:line" coordsize="61563,76">
                      <v:shape id="Shape 8217" style="position:absolute;width:61563;height:91;left:0;top:0;" coordsize="6156325,9144" path="m0,0l6156325,0l615632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C32B8" w:rsidRPr="00807B1A" w:rsidRDefault="00F34169">
            <w:pPr>
              <w:ind w:left="28"/>
              <w:rPr>
                <w:b/>
              </w:rPr>
            </w:pPr>
            <w:r w:rsidRPr="00807B1A">
              <w:rPr>
                <w:rFonts w:ascii="Arial" w:eastAsia="Arial" w:hAnsi="Arial" w:cs="Arial"/>
                <w:b/>
                <w:sz w:val="20"/>
              </w:rPr>
              <w:t xml:space="preserve">U rozvedených rodičů:  </w:t>
            </w:r>
          </w:p>
          <w:p w:rsidR="008C32B8" w:rsidRDefault="00F34169">
            <w:pPr>
              <w:spacing w:after="15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>č. rozsudku : ……………………………………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    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dne:  ……………………….……………………………. </w:t>
            </w:r>
          </w:p>
          <w:p w:rsidR="008C32B8" w:rsidRDefault="00F34169">
            <w:pPr>
              <w:spacing w:after="18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spacing w:after="15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Dítě svěřeno do péče: </w:t>
            </w:r>
            <w:r w:rsidR="00807B1A">
              <w:rPr>
                <w:rFonts w:ascii="Arial" w:eastAsia="Arial" w:hAnsi="Arial" w:cs="Arial"/>
                <w:sz w:val="20"/>
              </w:rPr>
              <w:t>…………</w:t>
            </w:r>
            <w:r>
              <w:rPr>
                <w:rFonts w:ascii="Arial" w:eastAsia="Arial" w:hAnsi="Arial" w:cs="Arial"/>
                <w:sz w:val="20"/>
              </w:rPr>
              <w:t>…………………………………………….……………</w:t>
            </w:r>
            <w:r w:rsidR="00807B1A">
              <w:rPr>
                <w:rFonts w:ascii="Arial" w:eastAsia="Arial" w:hAnsi="Arial" w:cs="Arial"/>
                <w:sz w:val="20"/>
              </w:rPr>
              <w:t>………………</w:t>
            </w:r>
            <w:r>
              <w:rPr>
                <w:rFonts w:ascii="Arial" w:eastAsia="Arial" w:hAnsi="Arial" w:cs="Arial"/>
                <w:sz w:val="20"/>
              </w:rPr>
              <w:t xml:space="preserve">…………… </w:t>
            </w:r>
          </w:p>
          <w:p w:rsidR="008C32B8" w:rsidRDefault="00F34169">
            <w:pPr>
              <w:spacing w:after="15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>
            <w:pPr>
              <w:tabs>
                <w:tab w:val="center" w:pos="7321"/>
              </w:tabs>
            </w:pPr>
            <w:r>
              <w:rPr>
                <w:rFonts w:ascii="Arial" w:eastAsia="Arial" w:hAnsi="Arial" w:cs="Arial"/>
                <w:sz w:val="20"/>
              </w:rPr>
              <w:t xml:space="preserve">Umožnění styku druhého rodiče s dítětem v době: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……………………………………………………………. </w:t>
            </w:r>
          </w:p>
          <w:p w:rsidR="008C32B8" w:rsidRDefault="00F34169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32B8" w:rsidRDefault="00F34169" w:rsidP="00807B1A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C32B8" w:rsidRDefault="00F34169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p w:rsidR="008C32B8" w:rsidRDefault="00F34169">
      <w:pPr>
        <w:spacing w:after="0" w:line="279" w:lineRule="auto"/>
      </w:pPr>
      <w:r>
        <w:rPr>
          <w:rFonts w:ascii="Arial" w:eastAsia="Arial" w:hAnsi="Arial" w:cs="Arial"/>
          <w:b/>
          <w:i/>
          <w:sz w:val="20"/>
        </w:rPr>
        <w:t xml:space="preserve">Beru na vědomí svou povinnost předávat  vždy zdravé dítě učitelce do třídy, hlásit změny údajů v tomto evidenčním listě a omlouvat nepřítomnost dítěte v mateřské škole. </w:t>
      </w:r>
    </w:p>
    <w:p w:rsidR="008C32B8" w:rsidRDefault="00F34169" w:rsidP="00807B1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C32B8" w:rsidRDefault="00F34169">
      <w:pPr>
        <w:spacing w:after="3"/>
        <w:ind w:left="-5" w:hanging="10"/>
      </w:pPr>
      <w:r>
        <w:rPr>
          <w:rFonts w:ascii="Arial" w:eastAsia="Arial" w:hAnsi="Arial" w:cs="Arial"/>
          <w:i/>
          <w:sz w:val="20"/>
        </w:rPr>
        <w:t xml:space="preserve">V ………………………. </w:t>
      </w:r>
      <w:proofErr w:type="gramStart"/>
      <w:r>
        <w:rPr>
          <w:rFonts w:ascii="Arial" w:eastAsia="Arial" w:hAnsi="Arial" w:cs="Arial"/>
          <w:i/>
          <w:sz w:val="20"/>
        </w:rPr>
        <w:t>dne</w:t>
      </w:r>
      <w:proofErr w:type="gramEnd"/>
      <w:r>
        <w:rPr>
          <w:rFonts w:ascii="Arial" w:eastAsia="Arial" w:hAnsi="Arial" w:cs="Arial"/>
          <w:i/>
          <w:sz w:val="20"/>
        </w:rPr>
        <w:t xml:space="preserve">:…………………..                                    </w:t>
      </w:r>
    </w:p>
    <w:p w:rsidR="00807B1A" w:rsidRDefault="00F34169" w:rsidP="00807B1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34169" w:rsidRDefault="00F34169" w:rsidP="00807B1A">
      <w:pPr>
        <w:spacing w:after="0"/>
        <w:rPr>
          <w:rFonts w:ascii="Arial" w:eastAsia="Arial" w:hAnsi="Arial" w:cs="Arial"/>
          <w:i/>
          <w:sz w:val="20"/>
        </w:rPr>
      </w:pPr>
    </w:p>
    <w:p w:rsidR="008C32B8" w:rsidRDefault="00F34169" w:rsidP="00807B1A">
      <w:pPr>
        <w:spacing w:after="0"/>
      </w:pPr>
      <w:r>
        <w:rPr>
          <w:rFonts w:ascii="Arial" w:eastAsia="Arial" w:hAnsi="Arial" w:cs="Arial"/>
          <w:i/>
          <w:sz w:val="20"/>
        </w:rPr>
        <w:t>Podpis zákonného  zástupce:</w:t>
      </w:r>
      <w:r>
        <w:rPr>
          <w:rFonts w:ascii="Arial" w:eastAsia="Arial" w:hAnsi="Arial" w:cs="Arial"/>
          <w:sz w:val="20"/>
        </w:rPr>
        <w:t xml:space="preserve">  ………………………………………. </w:t>
      </w:r>
    </w:p>
    <w:sectPr w:rsidR="008C32B8">
      <w:pgSz w:w="11908" w:h="16836"/>
      <w:pgMar w:top="707" w:right="1535" w:bottom="60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E76"/>
    <w:multiLevelType w:val="hybridMultilevel"/>
    <w:tmpl w:val="D22EAFE6"/>
    <w:lvl w:ilvl="0" w:tplc="A8FA0950">
      <w:start w:val="1"/>
      <w:numFmt w:val="lowerLetter"/>
      <w:lvlText w:val="%1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C3A8A">
      <w:start w:val="1"/>
      <w:numFmt w:val="lowerLetter"/>
      <w:lvlText w:val="%2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2E896">
      <w:start w:val="1"/>
      <w:numFmt w:val="lowerRoman"/>
      <w:lvlText w:val="%3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38B562">
      <w:start w:val="1"/>
      <w:numFmt w:val="decimal"/>
      <w:lvlText w:val="%4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099EA">
      <w:start w:val="1"/>
      <w:numFmt w:val="lowerLetter"/>
      <w:lvlText w:val="%5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E92B8">
      <w:start w:val="1"/>
      <w:numFmt w:val="lowerRoman"/>
      <w:lvlText w:val="%6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46BE2">
      <w:start w:val="1"/>
      <w:numFmt w:val="decimal"/>
      <w:lvlText w:val="%7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A14F0">
      <w:start w:val="1"/>
      <w:numFmt w:val="lowerLetter"/>
      <w:lvlText w:val="%8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44E97C">
      <w:start w:val="1"/>
      <w:numFmt w:val="lowerRoman"/>
      <w:lvlText w:val="%9"/>
      <w:lvlJc w:val="left"/>
      <w:pPr>
        <w:ind w:left="7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B8"/>
    <w:rsid w:val="00807B1A"/>
    <w:rsid w:val="008C32B8"/>
    <w:rsid w:val="008D3CF4"/>
    <w:rsid w:val="00F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5B959-5EF3-4082-BF30-CB0E25AF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</dc:title>
  <dc:subject/>
  <dc:creator>MŠ Libocká</dc:creator>
  <cp:keywords/>
  <cp:lastModifiedBy>REDITELKA</cp:lastModifiedBy>
  <cp:revision>2</cp:revision>
  <dcterms:created xsi:type="dcterms:W3CDTF">2022-04-13T06:50:00Z</dcterms:created>
  <dcterms:modified xsi:type="dcterms:W3CDTF">2022-04-13T06:50:00Z</dcterms:modified>
</cp:coreProperties>
</file>